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F09" w:rsidRDefault="00204C0A" w:rsidP="009E458C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9E4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Faculty Search: </w:t>
      </w:r>
      <w:r w:rsidR="00927F14" w:rsidRPr="009E4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Diversity Plan</w:t>
      </w:r>
      <w:r w:rsidRPr="009E4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680581" w:rsidRDefault="005443FA" w:rsidP="002B1D6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Department</w:t>
      </w:r>
      <w:r w:rsidR="00C308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8353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8353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2B1D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8353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8353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6805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Academic Year</w:t>
      </w:r>
      <w:r w:rsidR="00C3084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5443FA" w:rsidRPr="005443FA" w:rsidRDefault="005443FA" w:rsidP="0068058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4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Search Committee:</w:t>
      </w:r>
    </w:p>
    <w:p w:rsidR="005443FA" w:rsidRPr="00C30842" w:rsidRDefault="00C30842" w:rsidP="00680581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308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L</w:t>
      </w:r>
      <w:r w:rsidR="005443FA" w:rsidRPr="00C308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ist the membership of the search committee in the table below.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2070"/>
        <w:gridCol w:w="990"/>
        <w:gridCol w:w="1576"/>
        <w:gridCol w:w="1149"/>
        <w:gridCol w:w="1163"/>
      </w:tblGrid>
      <w:tr w:rsidR="002B1D61" w:rsidTr="008E352E">
        <w:tc>
          <w:tcPr>
            <w:tcW w:w="2628" w:type="dxa"/>
          </w:tcPr>
          <w:p w:rsidR="002B1D61" w:rsidRDefault="002B1D61" w:rsidP="008E352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2070" w:type="dxa"/>
          </w:tcPr>
          <w:p w:rsidR="002B1D61" w:rsidRDefault="002B1D61" w:rsidP="008E352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Rank/Title</w:t>
            </w:r>
          </w:p>
        </w:tc>
        <w:tc>
          <w:tcPr>
            <w:tcW w:w="990" w:type="dxa"/>
          </w:tcPr>
          <w:p w:rsidR="002B1D61" w:rsidRDefault="002B1D61" w:rsidP="008E352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Gender</w:t>
            </w:r>
          </w:p>
        </w:tc>
        <w:tc>
          <w:tcPr>
            <w:tcW w:w="1576" w:type="dxa"/>
          </w:tcPr>
          <w:p w:rsidR="002B1D61" w:rsidRDefault="002B1D61" w:rsidP="008E352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Racial Group Membership</w:t>
            </w:r>
          </w:p>
        </w:tc>
        <w:tc>
          <w:tcPr>
            <w:tcW w:w="1149" w:type="dxa"/>
          </w:tcPr>
          <w:p w:rsidR="002B1D61" w:rsidRDefault="002B1D61" w:rsidP="008E352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Veteran’s Status</w:t>
            </w:r>
          </w:p>
        </w:tc>
        <w:tc>
          <w:tcPr>
            <w:tcW w:w="1163" w:type="dxa"/>
          </w:tcPr>
          <w:p w:rsidR="002B1D61" w:rsidRDefault="002B1D61" w:rsidP="008E352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Disability</w:t>
            </w:r>
          </w:p>
        </w:tc>
      </w:tr>
      <w:tr w:rsidR="002B1D61" w:rsidTr="008E352E">
        <w:tc>
          <w:tcPr>
            <w:tcW w:w="2628" w:type="dxa"/>
          </w:tcPr>
          <w:p w:rsidR="002B1D61" w:rsidRDefault="002B1D61" w:rsidP="008E352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2B1D61" w:rsidRDefault="002B1D61" w:rsidP="008E352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B1D61" w:rsidRDefault="002B1D61" w:rsidP="008E352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B1D61" w:rsidRDefault="002B1D61" w:rsidP="008E352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2B1D61" w:rsidRDefault="002B1D61" w:rsidP="008E352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2B1D61" w:rsidRDefault="002B1D61" w:rsidP="008E352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1D61" w:rsidTr="008E352E">
        <w:tc>
          <w:tcPr>
            <w:tcW w:w="2628" w:type="dxa"/>
          </w:tcPr>
          <w:p w:rsidR="002B1D61" w:rsidRDefault="002B1D61" w:rsidP="008E352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2B1D61" w:rsidRDefault="002B1D61" w:rsidP="008E352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B1D61" w:rsidRDefault="002B1D61" w:rsidP="008E352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B1D61" w:rsidRDefault="002B1D61" w:rsidP="008E352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2B1D61" w:rsidRDefault="002B1D61" w:rsidP="008E352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2B1D61" w:rsidRDefault="002B1D61" w:rsidP="008E352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1D61" w:rsidTr="008E352E">
        <w:tc>
          <w:tcPr>
            <w:tcW w:w="2628" w:type="dxa"/>
          </w:tcPr>
          <w:p w:rsidR="002B1D61" w:rsidRDefault="002B1D61" w:rsidP="008E352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2B1D61" w:rsidRDefault="002B1D61" w:rsidP="008E352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2B1D61" w:rsidRDefault="002B1D61" w:rsidP="008E352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2B1D61" w:rsidRDefault="002B1D61" w:rsidP="008E352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2B1D61" w:rsidRDefault="002B1D61" w:rsidP="008E352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2B1D61" w:rsidRDefault="002B1D61" w:rsidP="008E352E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443FA" w:rsidRPr="00C30842" w:rsidRDefault="002B1D61" w:rsidP="00BD1ADF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In the space below, p</w:t>
      </w:r>
      <w:r w:rsidR="005443FA" w:rsidRPr="00C30842">
        <w:rPr>
          <w:rFonts w:ascii="Times New Roman" w:eastAsia="Times New Roman" w:hAnsi="Times New Roman"/>
          <w:i/>
          <w:sz w:val="24"/>
          <w:szCs w:val="24"/>
        </w:rPr>
        <w:t xml:space="preserve">rovide any comments or other information </w:t>
      </w:r>
      <w:r w:rsidR="00C30842" w:rsidRPr="00C30842">
        <w:rPr>
          <w:rFonts w:ascii="Times New Roman" w:eastAsia="Times New Roman" w:hAnsi="Times New Roman"/>
          <w:i/>
          <w:sz w:val="24"/>
          <w:szCs w:val="24"/>
        </w:rPr>
        <w:t xml:space="preserve">you feel your dean should understand about your search committee or the process you used to select the members.  </w:t>
      </w:r>
      <w:r w:rsidR="005443FA" w:rsidRPr="00C30842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835374" w:rsidRDefault="00835374" w:rsidP="00BD1A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43FA" w:rsidRDefault="005443FA" w:rsidP="00BD1AD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Advertising, Recruiting, and Outreach Plan:</w:t>
      </w:r>
    </w:p>
    <w:p w:rsidR="005443FA" w:rsidRPr="00C30842" w:rsidRDefault="00C30842" w:rsidP="00BD1ADF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C30842">
        <w:rPr>
          <w:rFonts w:ascii="Times New Roman" w:eastAsia="Times New Roman" w:hAnsi="Times New Roman"/>
          <w:i/>
          <w:sz w:val="24"/>
          <w:szCs w:val="24"/>
        </w:rPr>
        <w:t>D</w:t>
      </w:r>
      <w:r w:rsidR="005443FA" w:rsidRPr="00C30842">
        <w:rPr>
          <w:rFonts w:ascii="Times New Roman" w:eastAsia="Times New Roman" w:hAnsi="Times New Roman"/>
          <w:i/>
          <w:sz w:val="24"/>
          <w:szCs w:val="24"/>
        </w:rPr>
        <w:t xml:space="preserve">escribe how the committee plans to expand the pool of underrepresented applicants for this position.  Please include all planned or ongoing outreach and advertising.  </w:t>
      </w:r>
    </w:p>
    <w:p w:rsidR="005443FA" w:rsidRDefault="005443FA" w:rsidP="009E458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43FA" w:rsidRPr="005443FA" w:rsidRDefault="005443FA" w:rsidP="009E458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443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Pool Diversity Target:</w:t>
      </w:r>
    </w:p>
    <w:p w:rsidR="005443FA" w:rsidRPr="00C30842" w:rsidRDefault="00C30842" w:rsidP="009E458C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</w:t>
      </w:r>
      <w:r w:rsidR="005443FA" w:rsidRPr="00C308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tate your target for the diversity of your applicant pool.  A target for underrepresented minority applicants is required but you can also set targets for other groups (e.g., gender, national origin, etc.) if relevant to your search.  Please also include a justification for your target(s) (e.g., NSF HERD data, etc.)</w:t>
      </w:r>
    </w:p>
    <w:p w:rsidR="005443FA" w:rsidRDefault="005443FA" w:rsidP="009E458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646EF" w:rsidRPr="002646EF" w:rsidRDefault="002646EF" w:rsidP="009E458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46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Plan for Monitoring Pool Diversity: </w:t>
      </w:r>
    </w:p>
    <w:p w:rsidR="002646EF" w:rsidRPr="00C30842" w:rsidRDefault="00C30842" w:rsidP="009E458C">
      <w:pPr>
        <w:spacing w:before="100" w:beforeAutospacing="1" w:after="100" w:afterAutospacing="1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</w:t>
      </w:r>
      <w:r w:rsidR="002646EF" w:rsidRPr="00C308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tate your plan for monitoring pool diversity (e.g., on-going review of </w:t>
      </w:r>
      <w:proofErr w:type="spellStart"/>
      <w:r w:rsidR="002646EF" w:rsidRPr="00C308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Interfolio</w:t>
      </w:r>
      <w:proofErr w:type="spellEnd"/>
      <w:r w:rsidR="002646EF" w:rsidRPr="00C3084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 etc.)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and any steps you plan to take in the event your pool does not reach your target.  </w:t>
      </w:r>
    </w:p>
    <w:p w:rsidR="005443FA" w:rsidRDefault="00C30842" w:rsidP="009E458C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sectPr w:rsidR="00544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163"/>
    <w:multiLevelType w:val="hybridMultilevel"/>
    <w:tmpl w:val="04C69F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33D6"/>
    <w:multiLevelType w:val="hybridMultilevel"/>
    <w:tmpl w:val="B4E0A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4A8A"/>
    <w:multiLevelType w:val="hybridMultilevel"/>
    <w:tmpl w:val="A6A824D8"/>
    <w:lvl w:ilvl="0" w:tplc="2FD8BBC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3471E"/>
    <w:multiLevelType w:val="hybridMultilevel"/>
    <w:tmpl w:val="3CAAAE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E7369"/>
    <w:multiLevelType w:val="hybridMultilevel"/>
    <w:tmpl w:val="C35A0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87F35"/>
    <w:multiLevelType w:val="hybridMultilevel"/>
    <w:tmpl w:val="CDEA39E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15"/>
    <w:rsid w:val="00077385"/>
    <w:rsid w:val="00077D07"/>
    <w:rsid w:val="001E1C3A"/>
    <w:rsid w:val="00204C0A"/>
    <w:rsid w:val="002646EF"/>
    <w:rsid w:val="002B1D61"/>
    <w:rsid w:val="003566CE"/>
    <w:rsid w:val="00394264"/>
    <w:rsid w:val="003B4D25"/>
    <w:rsid w:val="003F1B23"/>
    <w:rsid w:val="004E1E53"/>
    <w:rsid w:val="005443FA"/>
    <w:rsid w:val="00680581"/>
    <w:rsid w:val="00714D07"/>
    <w:rsid w:val="00753EF1"/>
    <w:rsid w:val="007617AC"/>
    <w:rsid w:val="00765526"/>
    <w:rsid w:val="00806BE5"/>
    <w:rsid w:val="00835374"/>
    <w:rsid w:val="00927F14"/>
    <w:rsid w:val="009D63F5"/>
    <w:rsid w:val="009E1A2E"/>
    <w:rsid w:val="009E458C"/>
    <w:rsid w:val="00A611EE"/>
    <w:rsid w:val="00AE7EEF"/>
    <w:rsid w:val="00B34E15"/>
    <w:rsid w:val="00BD1ADF"/>
    <w:rsid w:val="00BE7F8E"/>
    <w:rsid w:val="00C01FA5"/>
    <w:rsid w:val="00C30842"/>
    <w:rsid w:val="00D46615"/>
    <w:rsid w:val="00DF0A61"/>
    <w:rsid w:val="00E12193"/>
    <w:rsid w:val="00F6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3E87AD-6649-4F3A-B347-3E522A69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F14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B3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Kristy Snider</cp:lastModifiedBy>
  <cp:revision>2</cp:revision>
  <cp:lastPrinted>2016-10-10T14:43:00Z</cp:lastPrinted>
  <dcterms:created xsi:type="dcterms:W3CDTF">2016-10-10T14:45:00Z</dcterms:created>
  <dcterms:modified xsi:type="dcterms:W3CDTF">2016-10-10T14:45:00Z</dcterms:modified>
</cp:coreProperties>
</file>